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3162" w14:textId="77777777" w:rsidR="007028AD" w:rsidRPr="00A16DEC" w:rsidRDefault="00B933C3" w:rsidP="00A16DEC">
      <w:pPr>
        <w:shd w:val="clear" w:color="auto" w:fill="8EAADB" w:themeFill="accent1" w:themeFillTint="99"/>
        <w:spacing w:after="0" w:line="240" w:lineRule="auto"/>
        <w:jc w:val="center"/>
        <w:rPr>
          <w:b/>
          <w:sz w:val="64"/>
          <w:szCs w:val="64"/>
          <w:lang w:val="nn-NO"/>
        </w:rPr>
      </w:pPr>
      <w:r w:rsidRPr="00A16DEC">
        <w:rPr>
          <w:b/>
          <w:sz w:val="64"/>
          <w:szCs w:val="64"/>
          <w:lang w:val="nn-NO"/>
        </w:rPr>
        <w:t>Utleige</w:t>
      </w:r>
    </w:p>
    <w:p w14:paraId="34CE465F" w14:textId="77777777" w:rsidR="00B933C3" w:rsidRPr="00641609" w:rsidRDefault="00B933C3" w:rsidP="00641609">
      <w:pPr>
        <w:shd w:val="clear" w:color="auto" w:fill="8EAADB" w:themeFill="accent1" w:themeFillTint="99"/>
        <w:jc w:val="center"/>
        <w:rPr>
          <w:b/>
          <w:sz w:val="48"/>
          <w:szCs w:val="48"/>
          <w:lang w:val="nn-NO"/>
        </w:rPr>
      </w:pPr>
      <w:r w:rsidRPr="00A16DEC">
        <w:rPr>
          <w:b/>
          <w:sz w:val="48"/>
          <w:szCs w:val="48"/>
          <w:lang w:val="nn-NO"/>
        </w:rPr>
        <w:t>Stasjonsbygget på Klepp stasjon</w:t>
      </w:r>
    </w:p>
    <w:p w14:paraId="686E6A76" w14:textId="77777777" w:rsidR="00B933C3" w:rsidRPr="00B47928" w:rsidRDefault="00B933C3" w:rsidP="002C0E26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lang w:val="nn-NO"/>
        </w:rPr>
      </w:pPr>
      <w:r w:rsidRPr="00B47928">
        <w:rPr>
          <w:rFonts w:cstheme="minorHAnsi"/>
          <w:lang w:val="nn-NO"/>
        </w:rPr>
        <w:t>Stasjonsbygget</w:t>
      </w:r>
      <w:r w:rsidRPr="00B47928">
        <w:rPr>
          <w:rFonts w:eastAsia="Times New Roman" w:cstheme="minorHAnsi"/>
          <w:lang w:val="nn-NO"/>
        </w:rPr>
        <w:t xml:space="preserve"> kan leigast ut til arrangement og aktivitetar som ikkje er i strid med kyrkja sitt grunnsyn og verdiar. </w:t>
      </w:r>
      <w:r w:rsidRPr="00B47928">
        <w:rPr>
          <w:rFonts w:eastAsia="Times New Roman" w:cstheme="minorHAnsi"/>
          <w:lang w:val="nn-NO" w:eastAsia="nb-NO"/>
        </w:rPr>
        <w:t>Det er ikkje tillate med bruk av rusmidlar (inkl. alkohol) i bygget</w:t>
      </w:r>
      <w:r w:rsidRPr="00B47928">
        <w:rPr>
          <w:rFonts w:ascii="Rockwell" w:eastAsia="Times New Roman" w:hAnsi="Rockwell" w:cs="Arial"/>
          <w:lang w:val="nn-NO" w:eastAsia="nb-NO"/>
        </w:rPr>
        <w:t xml:space="preserve">. </w:t>
      </w:r>
      <w:r w:rsidRPr="00B47928">
        <w:rPr>
          <w:rFonts w:cstheme="minorHAnsi"/>
          <w:lang w:val="nn-NO"/>
        </w:rPr>
        <w:t xml:space="preserve">Kyrkjelyden sitt arbeid vil alltid ha prioritet framfor utleige. </w:t>
      </w:r>
      <w:r w:rsidR="00A16DEC" w:rsidRPr="00B47928">
        <w:rPr>
          <w:rFonts w:cstheme="minorHAnsi"/>
          <w:lang w:val="nn-NO"/>
        </w:rPr>
        <w:t xml:space="preserve">Ansvarleg for utleige  og/eller Leiar av Stiftelsen tek </w:t>
      </w:r>
      <w:r w:rsidRPr="00B47928">
        <w:rPr>
          <w:rFonts w:cstheme="minorHAnsi"/>
          <w:lang w:val="nn-NO"/>
        </w:rPr>
        <w:t>avgjerder om anna bruk.</w:t>
      </w:r>
    </w:p>
    <w:p w14:paraId="6EF71F0C" w14:textId="77777777" w:rsidR="00B933C3" w:rsidRPr="00B47928" w:rsidRDefault="00B933C3" w:rsidP="002C0E26">
      <w:pPr>
        <w:pStyle w:val="Listeavsnitt"/>
        <w:numPr>
          <w:ilvl w:val="0"/>
          <w:numId w:val="1"/>
        </w:numPr>
        <w:spacing w:line="360" w:lineRule="auto"/>
        <w:rPr>
          <w:lang w:val="nn-NO"/>
        </w:rPr>
      </w:pPr>
      <w:r w:rsidRPr="00B47928">
        <w:rPr>
          <w:lang w:val="nn-NO"/>
        </w:rPr>
        <w:t xml:space="preserve">All utleige vert registrert frå </w:t>
      </w:r>
      <w:r w:rsidR="00A16DEC" w:rsidRPr="00B47928">
        <w:rPr>
          <w:lang w:val="nn-NO"/>
        </w:rPr>
        <w:t>Ansvarleg for utleige</w:t>
      </w:r>
    </w:p>
    <w:p w14:paraId="196F005B" w14:textId="77777777" w:rsidR="00B933C3" w:rsidRPr="00B47928" w:rsidRDefault="00B933C3" w:rsidP="002C0E26">
      <w:pPr>
        <w:pStyle w:val="Listeavsnitt"/>
        <w:numPr>
          <w:ilvl w:val="0"/>
          <w:numId w:val="1"/>
        </w:numPr>
        <w:spacing w:line="360" w:lineRule="auto"/>
        <w:rPr>
          <w:lang w:val="nn-NO"/>
        </w:rPr>
      </w:pPr>
      <w:r w:rsidRPr="00B47928">
        <w:rPr>
          <w:lang w:val="nn-NO"/>
        </w:rPr>
        <w:t>Utleigepriser (sjå under).</w:t>
      </w:r>
      <w:r w:rsidRPr="00B47928">
        <w:rPr>
          <w:lang w:val="nn-NO"/>
        </w:rPr>
        <w:softHyphen/>
      </w:r>
      <w:r w:rsidRPr="00B47928">
        <w:rPr>
          <w:lang w:val="nn-NO"/>
        </w:rPr>
        <w:softHyphen/>
      </w:r>
      <w:r w:rsidRPr="00B47928">
        <w:rPr>
          <w:lang w:val="nn-NO"/>
        </w:rPr>
        <w:softHyphen/>
      </w:r>
      <w:r w:rsidRPr="00B47928">
        <w:rPr>
          <w:lang w:val="nn-NO"/>
        </w:rPr>
        <w:softHyphen/>
      </w:r>
      <w:r w:rsidRPr="00B47928">
        <w:rPr>
          <w:lang w:val="nn-NO"/>
        </w:rPr>
        <w:softHyphen/>
      </w:r>
      <w:r w:rsidRPr="00B47928">
        <w:rPr>
          <w:lang w:val="nn-NO"/>
        </w:rPr>
        <w:softHyphen/>
      </w:r>
      <w:r w:rsidRPr="00B47928">
        <w:rPr>
          <w:lang w:val="nn-NO"/>
        </w:rPr>
        <w:softHyphen/>
      </w:r>
      <w:r w:rsidRPr="00B47928">
        <w:rPr>
          <w:lang w:val="nn-NO"/>
        </w:rPr>
        <w:softHyphen/>
      </w:r>
      <w:r w:rsidRPr="00B47928">
        <w:rPr>
          <w:lang w:val="nn-NO"/>
        </w:rPr>
        <w:softHyphen/>
      </w:r>
      <w:r w:rsidRPr="00B47928">
        <w:rPr>
          <w:lang w:val="nn-NO"/>
        </w:rPr>
        <w:softHyphen/>
      </w:r>
      <w:r w:rsidRPr="00B47928">
        <w:rPr>
          <w:lang w:val="nn-NO"/>
        </w:rPr>
        <w:softHyphen/>
      </w:r>
      <w:r w:rsidRPr="00B47928">
        <w:rPr>
          <w:lang w:val="nn-NO"/>
        </w:rPr>
        <w:softHyphen/>
      </w:r>
      <w:r w:rsidRPr="00B47928">
        <w:rPr>
          <w:lang w:val="nn-NO"/>
        </w:rPr>
        <w:softHyphen/>
      </w:r>
      <w:r w:rsidRPr="00B47928">
        <w:rPr>
          <w:lang w:val="nn-NO"/>
        </w:rPr>
        <w:softHyphen/>
      </w:r>
      <w:r w:rsidRPr="00B47928">
        <w:rPr>
          <w:lang w:val="nn-NO"/>
        </w:rPr>
        <w:softHyphen/>
      </w:r>
      <w:r w:rsidRPr="00B47928">
        <w:rPr>
          <w:lang w:val="nn-NO"/>
        </w:rPr>
        <w:softHyphen/>
        <w:t xml:space="preserve"> Fakturering skjer av </w:t>
      </w:r>
      <w:r w:rsidR="00A16DEC" w:rsidRPr="00B47928">
        <w:rPr>
          <w:lang w:val="nn-NO"/>
        </w:rPr>
        <w:t xml:space="preserve"> Stiftelsen Klepp Nye Kyrkje</w:t>
      </w:r>
      <w:r w:rsidRPr="00B47928">
        <w:rPr>
          <w:lang w:val="nn-NO"/>
        </w:rPr>
        <w:t xml:space="preserve">. </w:t>
      </w:r>
    </w:p>
    <w:p w14:paraId="526D533D" w14:textId="77777777" w:rsidR="00B933C3" w:rsidRPr="00B47928" w:rsidRDefault="00B933C3" w:rsidP="002C0E26">
      <w:pPr>
        <w:pStyle w:val="Listeavsnitt"/>
        <w:numPr>
          <w:ilvl w:val="0"/>
          <w:numId w:val="1"/>
        </w:numPr>
        <w:spacing w:line="360" w:lineRule="auto"/>
        <w:rPr>
          <w:lang w:val="nn-NO"/>
        </w:rPr>
      </w:pPr>
      <w:r w:rsidRPr="00B47928">
        <w:rPr>
          <w:lang w:val="nn-NO"/>
        </w:rPr>
        <w:t>Leigetaka</w:t>
      </w:r>
      <w:r w:rsidR="000750B4">
        <w:rPr>
          <w:lang w:val="nn-NO"/>
        </w:rPr>
        <w:t>r får nøkkel og informasjon frå Nytt og Brukt som er open tys - og torsdagar frå 16-18.30 og laurdagar frå 11-14</w:t>
      </w:r>
    </w:p>
    <w:p w14:paraId="471F1D22" w14:textId="77777777" w:rsidR="00B933C3" w:rsidRPr="00B47928" w:rsidRDefault="00B933C3" w:rsidP="002C0E26">
      <w:pPr>
        <w:pStyle w:val="Listeavsnitt"/>
        <w:numPr>
          <w:ilvl w:val="0"/>
          <w:numId w:val="1"/>
        </w:numPr>
        <w:spacing w:before="100" w:beforeAutospacing="1" w:after="100" w:afterAutospacing="1" w:line="360" w:lineRule="auto"/>
        <w:rPr>
          <w:lang w:val="nn-NO"/>
        </w:rPr>
      </w:pPr>
      <w:r w:rsidRPr="00B47928">
        <w:rPr>
          <w:lang w:val="nn-NO"/>
        </w:rPr>
        <w:t>Lyd</w:t>
      </w:r>
      <w:r w:rsidR="000750B4">
        <w:rPr>
          <w:lang w:val="nn-NO"/>
        </w:rPr>
        <w:t xml:space="preserve"> -</w:t>
      </w:r>
      <w:r w:rsidRPr="00B47928">
        <w:rPr>
          <w:lang w:val="nn-NO"/>
        </w:rPr>
        <w:t xml:space="preserve"> og lysutstyr vert stilt til  disposisjon, men det inkluderer ikkje personell til å styra dette.</w:t>
      </w:r>
    </w:p>
    <w:p w14:paraId="0FAD7041" w14:textId="77777777" w:rsidR="00B933C3" w:rsidRPr="00B47928" w:rsidRDefault="00B933C3" w:rsidP="002C0E26">
      <w:pPr>
        <w:pStyle w:val="Listeavsnitt"/>
        <w:numPr>
          <w:ilvl w:val="0"/>
          <w:numId w:val="1"/>
        </w:numPr>
        <w:spacing w:line="360" w:lineRule="auto"/>
        <w:rPr>
          <w:lang w:val="nn-NO"/>
        </w:rPr>
      </w:pPr>
      <w:r w:rsidRPr="00B47928">
        <w:rPr>
          <w:lang w:val="nn-NO"/>
        </w:rPr>
        <w:t xml:space="preserve">Leigetakar vert gjort merksam på at det kan førekoma tilfelle </w:t>
      </w:r>
      <w:r w:rsidR="000750B4">
        <w:rPr>
          <w:lang w:val="nn-NO"/>
        </w:rPr>
        <w:t xml:space="preserve">der leigetakar sjølv må rekna med </w:t>
      </w:r>
      <w:r w:rsidRPr="00B47928">
        <w:rPr>
          <w:lang w:val="nn-NO"/>
        </w:rPr>
        <w:t xml:space="preserve">å moppa/støvsuga over golv/vaska borda før bruk. </w:t>
      </w:r>
    </w:p>
    <w:p w14:paraId="0BB82B5C" w14:textId="77777777" w:rsidR="002C0E26" w:rsidRPr="00B47928" w:rsidRDefault="00A16DEC" w:rsidP="002C0E26">
      <w:pPr>
        <w:pStyle w:val="Listeavsnitt"/>
        <w:numPr>
          <w:ilvl w:val="0"/>
          <w:numId w:val="1"/>
        </w:numPr>
        <w:spacing w:line="360" w:lineRule="auto"/>
        <w:rPr>
          <w:lang w:val="nn-NO"/>
        </w:rPr>
      </w:pPr>
      <w:r w:rsidRPr="00B47928">
        <w:rPr>
          <w:lang w:val="nn-NO"/>
        </w:rPr>
        <w:t xml:space="preserve">Det er berre møtesalen som blir utleidd. Det blir gitt tilgang til tekjøkken </w:t>
      </w:r>
      <w:r w:rsidR="000750B4">
        <w:rPr>
          <w:lang w:val="nn-NO"/>
        </w:rPr>
        <w:t>mot auka pris.</w:t>
      </w:r>
      <w:r w:rsidR="00610F8F" w:rsidRPr="00B47928">
        <w:rPr>
          <w:lang w:val="nn-NO"/>
        </w:rPr>
        <w:t xml:space="preserve"> Behov for meir plass må avtalast</w:t>
      </w:r>
      <w:r w:rsidR="000750B4">
        <w:rPr>
          <w:lang w:val="nn-NO"/>
        </w:rPr>
        <w:t>.</w:t>
      </w:r>
    </w:p>
    <w:p w14:paraId="33640F50" w14:textId="77777777" w:rsidR="00B933C3" w:rsidRPr="00B47928" w:rsidRDefault="00B933C3" w:rsidP="002C0E26">
      <w:pPr>
        <w:pStyle w:val="Listeavsnitt"/>
        <w:numPr>
          <w:ilvl w:val="0"/>
          <w:numId w:val="1"/>
        </w:numPr>
        <w:spacing w:line="360" w:lineRule="auto"/>
        <w:rPr>
          <w:lang w:val="nn-NO"/>
        </w:rPr>
      </w:pPr>
      <w:r w:rsidRPr="00B47928">
        <w:rPr>
          <w:lang w:val="nn-NO"/>
        </w:rPr>
        <w:t xml:space="preserve">Når  </w:t>
      </w:r>
      <w:r w:rsidR="000750B4">
        <w:rPr>
          <w:lang w:val="nn-NO"/>
        </w:rPr>
        <w:t xml:space="preserve">leiga av </w:t>
      </w:r>
      <w:r w:rsidR="00610F8F" w:rsidRPr="00B47928">
        <w:rPr>
          <w:lang w:val="nn-NO"/>
        </w:rPr>
        <w:t xml:space="preserve">møtesalen </w:t>
      </w:r>
      <w:r w:rsidR="000750B4">
        <w:rPr>
          <w:lang w:val="nn-NO"/>
        </w:rPr>
        <w:t xml:space="preserve">er slutt </w:t>
      </w:r>
      <w:r w:rsidRPr="00B47928">
        <w:rPr>
          <w:lang w:val="nn-NO"/>
        </w:rPr>
        <w:t xml:space="preserve"> må bord og stolar stå slik som vist på bilde bak på veggen</w:t>
      </w:r>
      <w:r w:rsidR="000750B4">
        <w:rPr>
          <w:lang w:val="nn-NO"/>
        </w:rPr>
        <w:t>.</w:t>
      </w:r>
      <w:r w:rsidRPr="00B47928">
        <w:rPr>
          <w:lang w:val="nn-NO"/>
        </w:rPr>
        <w:t xml:space="preserve"> </w:t>
      </w:r>
    </w:p>
    <w:p w14:paraId="20AC2DF5" w14:textId="77777777" w:rsidR="00B933C3" w:rsidRDefault="00B933C3" w:rsidP="002C0E26">
      <w:pPr>
        <w:pStyle w:val="Listeavsnitt"/>
        <w:numPr>
          <w:ilvl w:val="0"/>
          <w:numId w:val="1"/>
        </w:numPr>
        <w:spacing w:line="360" w:lineRule="auto"/>
        <w:rPr>
          <w:lang w:val="nn-NO"/>
        </w:rPr>
      </w:pPr>
      <w:r w:rsidRPr="00B47928">
        <w:rPr>
          <w:lang w:val="nn-NO"/>
        </w:rPr>
        <w:t xml:space="preserve">Leigetakar må skriva under på at han/ho er gjort merksam på rømmingsvegar, sløkkeutstyr og varslingsrutinar, ved utlevering av nøkkel.  </w:t>
      </w:r>
    </w:p>
    <w:p w14:paraId="086BC4D5" w14:textId="77777777" w:rsidR="00B47928" w:rsidRDefault="00B47928" w:rsidP="002C0E26">
      <w:pPr>
        <w:pStyle w:val="Listeavsnitt"/>
        <w:numPr>
          <w:ilvl w:val="0"/>
          <w:numId w:val="1"/>
        </w:numPr>
        <w:spacing w:line="360" w:lineRule="auto"/>
        <w:rPr>
          <w:lang w:val="nn-NO"/>
        </w:rPr>
      </w:pPr>
      <w:r>
        <w:rPr>
          <w:lang w:val="nn-NO"/>
        </w:rPr>
        <w:t>Etter utleige blir faktura tilsendt på avtalt leie</w:t>
      </w:r>
    </w:p>
    <w:p w14:paraId="296AD507" w14:textId="77777777" w:rsidR="00B933C3" w:rsidRDefault="00B47928" w:rsidP="00B933C3">
      <w:pPr>
        <w:pStyle w:val="Listeavsnitt"/>
        <w:numPr>
          <w:ilvl w:val="0"/>
          <w:numId w:val="1"/>
        </w:numPr>
        <w:spacing w:line="360" w:lineRule="auto"/>
        <w:rPr>
          <w:lang w:val="nn-NO"/>
        </w:rPr>
      </w:pPr>
      <w:r w:rsidRPr="00B47928">
        <w:rPr>
          <w:lang w:val="nn-NO"/>
        </w:rPr>
        <w:t>Lokalet kan sjåast når ”Nytt og Brukt” er open</w:t>
      </w:r>
      <w:r w:rsidR="000750B4">
        <w:rPr>
          <w:lang w:val="nn-NO"/>
        </w:rPr>
        <w:t>.</w:t>
      </w:r>
    </w:p>
    <w:p w14:paraId="027B497C" w14:textId="77777777" w:rsidR="000632AE" w:rsidRPr="00B47928" w:rsidRDefault="000632AE" w:rsidP="00B933C3">
      <w:pPr>
        <w:pStyle w:val="Listeavsnitt"/>
        <w:numPr>
          <w:ilvl w:val="0"/>
          <w:numId w:val="1"/>
        </w:numPr>
        <w:spacing w:line="360" w:lineRule="auto"/>
        <w:rPr>
          <w:lang w:val="nn-NO"/>
        </w:rPr>
      </w:pPr>
      <w:r w:rsidRPr="000632AE">
        <w:rPr>
          <w:b/>
          <w:lang w:val="nn-NO"/>
        </w:rPr>
        <w:t>Betaling ved avbestilling:</w:t>
      </w:r>
      <w:r w:rsidR="00601536">
        <w:rPr>
          <w:lang w:val="nn-NO"/>
        </w:rPr>
        <w:t xml:space="preserve"> Mindre enn 1 månad</w:t>
      </w:r>
      <w:r>
        <w:rPr>
          <w:lang w:val="nn-NO"/>
        </w:rPr>
        <w:t xml:space="preserve"> før: halv pris.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0E26" w14:paraId="082487C4" w14:textId="77777777" w:rsidTr="007D501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EBEC8A7" w14:textId="77777777" w:rsidR="002C0E26" w:rsidRDefault="002C0E26" w:rsidP="007D5015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 xml:space="preserve">Utleigeprisar for Stasjonsbygget </w:t>
            </w:r>
          </w:p>
        </w:tc>
      </w:tr>
    </w:tbl>
    <w:p w14:paraId="7C790D31" w14:textId="77777777" w:rsidR="002C0E26" w:rsidRDefault="002C0E26" w:rsidP="002C0E26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34"/>
        <w:gridCol w:w="2954"/>
        <w:gridCol w:w="2774"/>
      </w:tblGrid>
      <w:tr w:rsidR="002C0E26" w14:paraId="013A4A5C" w14:textId="77777777" w:rsidTr="007D5015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AFC0A56" w14:textId="77777777" w:rsidR="002C0E26" w:rsidRDefault="002C0E26" w:rsidP="007D5015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 xml:space="preserve">Utleige for privatpersonar, lag og </w:t>
            </w:r>
            <w:proofErr w:type="spellStart"/>
            <w:r>
              <w:rPr>
                <w:lang w:val="nn-NO"/>
              </w:rPr>
              <w:t>foreningar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22550B2" w14:textId="77777777" w:rsidR="002C0E26" w:rsidRDefault="002C0E26" w:rsidP="007D5015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 xml:space="preserve">Pris der leietakar sjølv gjer reint etterpå.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C959322" w14:textId="77777777" w:rsidR="002C0E26" w:rsidRDefault="002C0E26" w:rsidP="007D5015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 xml:space="preserve">Pris der vi ordnar vask. </w:t>
            </w:r>
          </w:p>
        </w:tc>
      </w:tr>
      <w:tr w:rsidR="002C0E26" w14:paraId="52CC7FCA" w14:textId="77777777" w:rsidTr="007D5015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5815" w14:textId="77777777" w:rsidR="002C0E26" w:rsidRDefault="00610F8F" w:rsidP="007D5015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Møtesal u</w:t>
            </w:r>
            <w:r w:rsidR="002C0E26">
              <w:rPr>
                <w:lang w:val="nn-NO"/>
              </w:rPr>
              <w:t xml:space="preserve">/ </w:t>
            </w:r>
            <w:r>
              <w:rPr>
                <w:lang w:val="nn-NO"/>
              </w:rPr>
              <w:t>te</w:t>
            </w:r>
            <w:r w:rsidR="002C0E26">
              <w:rPr>
                <w:lang w:val="nn-NO"/>
              </w:rPr>
              <w:t>kjøkken</w:t>
            </w:r>
            <w:r>
              <w:rPr>
                <w:lang w:val="nn-NO"/>
              </w:rPr>
              <w:t xml:space="preserve"> 08-15 el 16-23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DB00" w14:textId="77777777" w:rsidR="002C0E26" w:rsidRDefault="00610F8F" w:rsidP="007D5015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800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44E9" w14:textId="77777777" w:rsidR="002C0E26" w:rsidRDefault="00610F8F" w:rsidP="007D5015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1600</w:t>
            </w:r>
          </w:p>
        </w:tc>
      </w:tr>
      <w:tr w:rsidR="002C0E26" w14:paraId="3A5B6177" w14:textId="77777777" w:rsidTr="007D5015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421D" w14:textId="77777777" w:rsidR="002C0E26" w:rsidRDefault="00610F8F" w:rsidP="007D5015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Møte</w:t>
            </w:r>
            <w:r w:rsidR="002C0E26">
              <w:rPr>
                <w:lang w:val="nn-NO"/>
              </w:rPr>
              <w:t xml:space="preserve">sal </w:t>
            </w:r>
            <w:r>
              <w:rPr>
                <w:lang w:val="nn-NO"/>
              </w:rPr>
              <w:t>u</w:t>
            </w:r>
            <w:r w:rsidR="002C0E26">
              <w:rPr>
                <w:lang w:val="nn-NO"/>
              </w:rPr>
              <w:t xml:space="preserve">/ </w:t>
            </w:r>
            <w:r>
              <w:rPr>
                <w:lang w:val="nn-NO"/>
              </w:rPr>
              <w:t>te</w:t>
            </w:r>
            <w:r w:rsidR="002C0E26">
              <w:rPr>
                <w:lang w:val="nn-NO"/>
              </w:rPr>
              <w:t xml:space="preserve">kjøkken </w:t>
            </w:r>
            <w:r>
              <w:rPr>
                <w:lang w:val="nn-NO"/>
              </w:rPr>
              <w:t>heil dag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68A" w14:textId="77777777" w:rsidR="002C0E26" w:rsidRDefault="00610F8F" w:rsidP="007D5015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1500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91DB" w14:textId="77777777" w:rsidR="002C0E26" w:rsidRDefault="00610F8F" w:rsidP="007D5015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3000</w:t>
            </w:r>
          </w:p>
        </w:tc>
      </w:tr>
      <w:tr w:rsidR="002C0E26" w14:paraId="773E4F9E" w14:textId="77777777" w:rsidTr="007D5015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E314" w14:textId="77777777" w:rsidR="002C0E26" w:rsidRDefault="00610F8F" w:rsidP="007D5015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Tillegg tekjøkken halv og heil dag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4FBB" w14:textId="77777777" w:rsidR="002C0E26" w:rsidRDefault="00610F8F" w:rsidP="007D5015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250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8E21" w14:textId="77777777" w:rsidR="002C0E26" w:rsidRDefault="00610F8F" w:rsidP="007D5015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500</w:t>
            </w:r>
          </w:p>
        </w:tc>
      </w:tr>
    </w:tbl>
    <w:p w14:paraId="2C81531D" w14:textId="77777777" w:rsidR="00702537" w:rsidRDefault="00702537" w:rsidP="002C0E26">
      <w:pPr>
        <w:rPr>
          <w:lang w:val="nn-NO"/>
        </w:rPr>
      </w:pPr>
      <w:r>
        <w:rPr>
          <w:lang w:val="nn-NO"/>
        </w:rPr>
        <w:t xml:space="preserve">For å sjå booking kalender for møtesalen så </w:t>
      </w:r>
      <w:hyperlink r:id="rId5" w:history="1">
        <w:r w:rsidRPr="000B203D">
          <w:rPr>
            <w:rStyle w:val="Hyperkobling"/>
            <w:lang w:val="nn-NO"/>
          </w:rPr>
          <w:t>www.kleppkyrkja.no</w:t>
        </w:r>
      </w:hyperlink>
      <w:r w:rsidR="00A01321">
        <w:rPr>
          <w:lang w:val="nn-NO"/>
        </w:rPr>
        <w:t xml:space="preserve"> under fana </w:t>
      </w:r>
      <w:r w:rsidR="00E470AC">
        <w:rPr>
          <w:lang w:val="nn-NO"/>
        </w:rPr>
        <w:t xml:space="preserve"> Utleige </w:t>
      </w:r>
      <w:r w:rsidR="00A01321">
        <w:rPr>
          <w:lang w:val="nn-NO"/>
        </w:rPr>
        <w:t>S</w:t>
      </w:r>
      <w:r>
        <w:rPr>
          <w:lang w:val="nn-NO"/>
        </w:rPr>
        <w:t>tajonsbygget</w:t>
      </w:r>
    </w:p>
    <w:p w14:paraId="785E5CF8" w14:textId="77777777" w:rsidR="00610F8F" w:rsidRDefault="00610F8F" w:rsidP="002C0E26">
      <w:pPr>
        <w:rPr>
          <w:lang w:val="nn-NO"/>
        </w:rPr>
      </w:pPr>
      <w:r>
        <w:rPr>
          <w:lang w:val="nn-NO"/>
        </w:rPr>
        <w:t xml:space="preserve">For reservering av Møtesal </w:t>
      </w:r>
      <w:r w:rsidR="000750B4">
        <w:rPr>
          <w:lang w:val="nn-NO"/>
        </w:rPr>
        <w:t xml:space="preserve"> </w:t>
      </w:r>
      <w:r w:rsidR="00702537">
        <w:rPr>
          <w:lang w:val="nn-NO"/>
        </w:rPr>
        <w:t xml:space="preserve">mm. </w:t>
      </w:r>
      <w:r w:rsidR="007454B6">
        <w:rPr>
          <w:lang w:val="nn-NO"/>
        </w:rPr>
        <w:t xml:space="preserve"> ta kontakt med Oddgeir Myrstad </w:t>
      </w:r>
      <w:r w:rsidR="00B47928">
        <w:rPr>
          <w:lang w:val="nn-NO"/>
        </w:rPr>
        <w:t xml:space="preserve"> på SMS </w:t>
      </w:r>
      <w:r w:rsidR="007454B6">
        <w:rPr>
          <w:lang w:val="nn-NO"/>
        </w:rPr>
        <w:t xml:space="preserve"> 95938830 el </w:t>
      </w:r>
      <w:r w:rsidR="00B47928">
        <w:rPr>
          <w:lang w:val="nn-NO"/>
        </w:rPr>
        <w:t>oddgeirmy@gmail.com</w:t>
      </w:r>
    </w:p>
    <w:p w14:paraId="57218357" w14:textId="77777777" w:rsidR="00E379F5" w:rsidRPr="00702537" w:rsidRDefault="000632AE">
      <w:pPr>
        <w:rPr>
          <w:lang w:val="nn-NO"/>
        </w:rPr>
      </w:pPr>
      <w:r>
        <w:rPr>
          <w:b/>
          <w:bCs/>
          <w:sz w:val="28"/>
          <w:szCs w:val="28"/>
          <w:lang w:val="nn-NO"/>
        </w:rPr>
        <w:t xml:space="preserve">August 2021 - </w:t>
      </w:r>
      <w:r w:rsidR="00641609" w:rsidRPr="00641609">
        <w:rPr>
          <w:b/>
          <w:bCs/>
          <w:sz w:val="28"/>
          <w:szCs w:val="28"/>
          <w:lang w:val="nn-NO"/>
        </w:rPr>
        <w:t>Stiftelse Klepp Nye Kyrkje</w:t>
      </w:r>
    </w:p>
    <w:sectPr w:rsidR="00E379F5" w:rsidRPr="00702537" w:rsidSect="00721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DA9"/>
    <w:multiLevelType w:val="hybridMultilevel"/>
    <w:tmpl w:val="178E12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F0B36"/>
    <w:multiLevelType w:val="hybridMultilevel"/>
    <w:tmpl w:val="5CAEF5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C3"/>
    <w:rsid w:val="000632AE"/>
    <w:rsid w:val="000750B4"/>
    <w:rsid w:val="002C0E26"/>
    <w:rsid w:val="00341145"/>
    <w:rsid w:val="003A6EA4"/>
    <w:rsid w:val="003C48F9"/>
    <w:rsid w:val="005F4E61"/>
    <w:rsid w:val="00601536"/>
    <w:rsid w:val="00610F8F"/>
    <w:rsid w:val="00641609"/>
    <w:rsid w:val="00702537"/>
    <w:rsid w:val="007028AD"/>
    <w:rsid w:val="007215EA"/>
    <w:rsid w:val="007454B6"/>
    <w:rsid w:val="00754DC1"/>
    <w:rsid w:val="00860DED"/>
    <w:rsid w:val="00A01321"/>
    <w:rsid w:val="00A16DEC"/>
    <w:rsid w:val="00B47928"/>
    <w:rsid w:val="00B933C3"/>
    <w:rsid w:val="00C74C7B"/>
    <w:rsid w:val="00E379F5"/>
    <w:rsid w:val="00E470AC"/>
    <w:rsid w:val="00FC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C3F3"/>
  <w15:docId w15:val="{5EEEF281-7D8E-4987-8DB9-EFE3371C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3C3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933C3"/>
    <w:pPr>
      <w:ind w:left="720"/>
      <w:contextualSpacing/>
    </w:pPr>
  </w:style>
  <w:style w:type="table" w:styleId="Tabellrutenett">
    <w:name w:val="Table Grid"/>
    <w:basedOn w:val="Vanligtabell"/>
    <w:uiPriority w:val="39"/>
    <w:rsid w:val="00B9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41609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41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eppkyrkja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Norland Djønne</dc:creator>
  <cp:lastModifiedBy>Hilde Norland Djønne</cp:lastModifiedBy>
  <cp:revision>2</cp:revision>
  <dcterms:created xsi:type="dcterms:W3CDTF">2021-09-17T08:51:00Z</dcterms:created>
  <dcterms:modified xsi:type="dcterms:W3CDTF">2021-09-17T08:51:00Z</dcterms:modified>
</cp:coreProperties>
</file>